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C94" w:rsidRPr="00736768" w:rsidRDefault="00A46C94" w:rsidP="00A46C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Кейс для третьей группы</w:t>
      </w:r>
    </w:p>
    <w:p w:rsidR="00A46C94" w:rsidRPr="00736768" w:rsidRDefault="00A46C94" w:rsidP="00A46C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6C94" w:rsidRPr="00736768" w:rsidRDefault="00A46C94" w:rsidP="00A46C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«Репортаж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736768">
        <w:rPr>
          <w:rFonts w:ascii="Times New Roman" w:hAnsi="Times New Roman" w:cs="Times New Roman"/>
          <w:sz w:val="28"/>
          <w:szCs w:val="28"/>
        </w:rPr>
        <w:t>»</w:t>
      </w:r>
    </w:p>
    <w:p w:rsidR="00A46C94" w:rsidRPr="00736768" w:rsidRDefault="00A46C94" w:rsidP="00A46C9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6C94" w:rsidRPr="00736768" w:rsidRDefault="00A46C94" w:rsidP="00A46C9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 xml:space="preserve">Это страна тысячи храмов и тысяч улыбок, страна свободных и гордых людей. С детства нам знакомо название загадочной восточной страны Сиам, это её древнее название. По очертаниям контур страны по форме напоминает голову слона. Мордочка смотрит в сторону Мьянмы, уши в сторону Лаоса и Камбоджи, хобот расположен между </w:t>
      </w:r>
      <w:proofErr w:type="spellStart"/>
      <w:r w:rsidRPr="00736768">
        <w:rPr>
          <w:rFonts w:ascii="Times New Roman" w:hAnsi="Times New Roman" w:cs="Times New Roman"/>
          <w:sz w:val="28"/>
          <w:szCs w:val="28"/>
        </w:rPr>
        <w:t>Андаманским</w:t>
      </w:r>
      <w:proofErr w:type="spellEnd"/>
      <w:r w:rsidRPr="00736768">
        <w:rPr>
          <w:rFonts w:ascii="Times New Roman" w:hAnsi="Times New Roman" w:cs="Times New Roman"/>
          <w:sz w:val="28"/>
          <w:szCs w:val="28"/>
        </w:rPr>
        <w:t xml:space="preserve"> морем Индийского океана и Сиамским заливом до границы с Малайзией. </w:t>
      </w:r>
    </w:p>
    <w:p w:rsidR="00A46C94" w:rsidRPr="00736768" w:rsidRDefault="00A46C94" w:rsidP="00A46C9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6C94" w:rsidRPr="00736768" w:rsidRDefault="00A46C94" w:rsidP="00A46C9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 xml:space="preserve">Это страна бесконечного разнообразия с высокими горами, с чистыми реками, непроходимыми джунглями, экзотическими животными и растениями. При средней температуре в 28 градусов эта страна орхидей приглашает туристов на свои курорты практически круглый год. «Сезон дождей» приходится на летне-осенний период. Практически все население этой страны - приверженцы самой старой по времени возникновения мировых религий. Чувство уважения ко всему живому и восхищение каждым мгновением жизни – жизненная философия жителей этой страны. При входе в храм и в частный дом, принято снимать обувь. </w:t>
      </w:r>
      <w:proofErr w:type="gramStart"/>
      <w:r w:rsidRPr="00736768">
        <w:rPr>
          <w:rFonts w:ascii="Times New Roman" w:hAnsi="Times New Roman" w:cs="Times New Roman"/>
          <w:sz w:val="28"/>
          <w:szCs w:val="28"/>
        </w:rPr>
        <w:t>Жители это</w:t>
      </w:r>
      <w:proofErr w:type="gramEnd"/>
      <w:r w:rsidRPr="00736768">
        <w:rPr>
          <w:rFonts w:ascii="Times New Roman" w:hAnsi="Times New Roman" w:cs="Times New Roman"/>
          <w:sz w:val="28"/>
          <w:szCs w:val="28"/>
        </w:rPr>
        <w:t xml:space="preserve"> страны отвергают похлопывание по спине, по плечу, также нежелательны дружеские объятия. </w:t>
      </w:r>
    </w:p>
    <w:p w:rsidR="00A46C94" w:rsidRPr="00736768" w:rsidRDefault="00A46C94" w:rsidP="00A46C9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6C94" w:rsidRPr="00736768" w:rsidRDefault="00A46C94" w:rsidP="00A46C9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В сельском хозяйстве широко используются прирученные слоны и буйволы. Тропический климат обеспечил страну фруктовым разнообразием, причем употреблять плоды принято в составе салатов или рагу, а не по отдельности. Одних бананов здесь 20 видов!</w:t>
      </w:r>
    </w:p>
    <w:p w:rsidR="00A46C94" w:rsidRPr="00736768" w:rsidRDefault="00A46C94" w:rsidP="00A46C9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Богатое культурное наследие сочетается в этой стране с темпами современной жизни. Сверкающие золотом древние храмы, переливающиеся на солнце здания монастырей, удивительно гармонично соседствуют с небоскребами и неоновой рекламой, а неторопливость и сердечность улыбчивых жителей не нарушает динамику современной жизни мегаполисов Сиама.</w:t>
      </w:r>
    </w:p>
    <w:p w:rsidR="00A46C94" w:rsidRPr="00736768" w:rsidRDefault="00A46C94" w:rsidP="00A46C9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6C94" w:rsidRPr="00736768" w:rsidRDefault="00A46C94" w:rsidP="00A46C9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Вопросы</w:t>
      </w:r>
    </w:p>
    <w:p w:rsidR="00A46C94" w:rsidRPr="00736768" w:rsidRDefault="00A46C94" w:rsidP="00A46C9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6C94" w:rsidRPr="00736768" w:rsidRDefault="00A46C94" w:rsidP="00A46C9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1. О какой стране идет речь?</w:t>
      </w:r>
    </w:p>
    <w:p w:rsidR="00A46C94" w:rsidRPr="00736768" w:rsidRDefault="00A46C94" w:rsidP="00A46C9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6C94" w:rsidRPr="00736768" w:rsidRDefault="00A46C94" w:rsidP="00A46C9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2. В каком регионе Азии находится данное государство?</w:t>
      </w:r>
    </w:p>
    <w:p w:rsidR="00A46C94" w:rsidRPr="00736768" w:rsidRDefault="00A46C94" w:rsidP="00A46C9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6C94" w:rsidRPr="00736768" w:rsidRDefault="00A46C94" w:rsidP="00A46C9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3. Какова площадь этой страны и численность населения?</w:t>
      </w:r>
    </w:p>
    <w:p w:rsidR="00A46C94" w:rsidRPr="00736768" w:rsidRDefault="00A46C94" w:rsidP="00A46C9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6C94" w:rsidRPr="00736768" w:rsidRDefault="00A46C94" w:rsidP="00A46C9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lastRenderedPageBreak/>
        <w:t>4. Какой государственный строй у этой страны (форма правления)?</w:t>
      </w:r>
    </w:p>
    <w:p w:rsidR="00A46C94" w:rsidRPr="00736768" w:rsidRDefault="00A46C94" w:rsidP="00A46C9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6C94" w:rsidRPr="00736768" w:rsidRDefault="00A46C94" w:rsidP="00A46C9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5. В какое время года вы посоветовали бы приехать в эту страну? Почему?</w:t>
      </w:r>
    </w:p>
    <w:p w:rsidR="00A46C94" w:rsidRPr="00736768" w:rsidRDefault="00A46C94" w:rsidP="00A46C9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6C94" w:rsidRPr="00736768" w:rsidRDefault="00A46C94" w:rsidP="00A46C9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6. Как во времена английской колонизации называлась эта страна?</w:t>
      </w:r>
    </w:p>
    <w:p w:rsidR="00A46C94" w:rsidRPr="00736768" w:rsidRDefault="00A46C94" w:rsidP="00A46C9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6C94" w:rsidRPr="00736768" w:rsidRDefault="00A46C94" w:rsidP="00A46C9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7. О какой, самой распространённой в стране религии, идёт речь в репортаже?</w:t>
      </w:r>
    </w:p>
    <w:p w:rsidR="00A46C94" w:rsidRPr="00736768" w:rsidRDefault="00A46C94" w:rsidP="00A46C9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6C94" w:rsidRDefault="00A46C94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C94" w:rsidRDefault="00A46C94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C94" w:rsidRDefault="00A46C94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C94" w:rsidRDefault="00A46C94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C94" w:rsidRDefault="00A46C94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C94" w:rsidRDefault="00A46C94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C94" w:rsidRDefault="00A46C94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C94" w:rsidRDefault="00A46C94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C94" w:rsidRDefault="00A46C94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C94" w:rsidRDefault="00A46C94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C94" w:rsidRDefault="00A46C94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C94" w:rsidRDefault="00A46C94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C94" w:rsidRDefault="00A46C94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C94" w:rsidRDefault="00A46C94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C94" w:rsidRDefault="00A46C94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C94" w:rsidRDefault="00A46C94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C94" w:rsidRDefault="00A46C94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C94" w:rsidRDefault="00A46C94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C94" w:rsidRDefault="00A46C94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C94" w:rsidRDefault="00A46C94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C94" w:rsidRDefault="00A46C94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C94" w:rsidRDefault="00A46C94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C94" w:rsidRDefault="00A46C94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C94" w:rsidRDefault="00A46C94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C94" w:rsidRDefault="00A46C94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C94" w:rsidRDefault="00A46C94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C94" w:rsidRDefault="00A46C94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C94" w:rsidRDefault="00A46C94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C94" w:rsidRDefault="00A46C94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C94" w:rsidRDefault="00A46C94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C94" w:rsidRDefault="00A46C94" w:rsidP="00A46C9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46C94" w:rsidRDefault="00A46C94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C94" w:rsidRDefault="00A46C94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01F0" w:rsidRPr="002701F0" w:rsidRDefault="002701F0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1F0">
        <w:rPr>
          <w:rFonts w:ascii="Times New Roman" w:hAnsi="Times New Roman" w:cs="Times New Roman"/>
          <w:b/>
          <w:sz w:val="28"/>
          <w:szCs w:val="28"/>
        </w:rPr>
        <w:lastRenderedPageBreak/>
        <w:t>3 группа. Рабочий лист</w:t>
      </w: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Pr="002701F0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01F0">
        <w:rPr>
          <w:rFonts w:ascii="Times New Roman" w:hAnsi="Times New Roman" w:cs="Times New Roman"/>
          <w:sz w:val="28"/>
          <w:szCs w:val="28"/>
        </w:rPr>
        <w:t>ФИ обучающихся:</w:t>
      </w:r>
    </w:p>
    <w:p w:rsidR="002701F0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01F0">
        <w:rPr>
          <w:rFonts w:ascii="Times New Roman" w:hAnsi="Times New Roman" w:cs="Times New Roman"/>
          <w:sz w:val="28"/>
          <w:szCs w:val="28"/>
        </w:rPr>
        <w:t>Тема урока:</w:t>
      </w: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Pr="002701F0" w:rsidRDefault="002701F0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1F0">
        <w:rPr>
          <w:rFonts w:ascii="Times New Roman" w:hAnsi="Times New Roman" w:cs="Times New Roman"/>
          <w:b/>
          <w:sz w:val="28"/>
          <w:szCs w:val="28"/>
        </w:rPr>
        <w:t>Информация о стране (дополните)</w:t>
      </w: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1. Страна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2. Регион Азии______________________________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3. Площадь страны________________, численность населения_______________________________</w:t>
      </w: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4. Форма правления_________________________________________________________</w:t>
      </w: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5. Климат____________________________________________________________</w:t>
      </w: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6. Название страны в прошлом__________________________________________________________</w:t>
      </w: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7. Религия___________________________________________________________</w:t>
      </w:r>
    </w:p>
    <w:p w:rsidR="002701F0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Pr="002701F0" w:rsidRDefault="002701F0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1F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Составьте </w:t>
      </w:r>
      <w:proofErr w:type="spellStart"/>
      <w:r w:rsidRPr="002701F0">
        <w:rPr>
          <w:rFonts w:ascii="Times New Roman" w:hAnsi="Times New Roman" w:cs="Times New Roman"/>
          <w:b/>
          <w:sz w:val="28"/>
          <w:szCs w:val="28"/>
        </w:rPr>
        <w:t>синквейн</w:t>
      </w:r>
      <w:proofErr w:type="spellEnd"/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(1 слово, близкое к теме урока)</w:t>
      </w: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(описание темы в двух словах-признаках, прилагательных)</w:t>
      </w: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(3 глагола, определяющих вашу деятельность на уроке)</w:t>
      </w: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(фраза из четырех слов, раскрывающих смысл слова на первой строке)</w:t>
      </w: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(одно слово – ассоциация, синоним, которое повторяет суть темы в 1 строке)</w:t>
      </w: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Pr="002701F0" w:rsidRDefault="002701F0" w:rsidP="002701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1F0">
        <w:rPr>
          <w:rFonts w:ascii="Times New Roman" w:hAnsi="Times New Roman" w:cs="Times New Roman"/>
          <w:b/>
          <w:sz w:val="28"/>
          <w:szCs w:val="28"/>
        </w:rPr>
        <w:t>Оцените свою работу, поставив оценку в рабочих листах</w:t>
      </w: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Оценка работы ученика (оценка группы) _____________</w:t>
      </w: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Оценка работы ученика (самооценка) _______________</w:t>
      </w: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Оценка работы ученика (учитель) ____________________</w:t>
      </w:r>
    </w:p>
    <w:p w:rsidR="002701F0" w:rsidRPr="00736768" w:rsidRDefault="002701F0" w:rsidP="00270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001D" w:rsidRDefault="00B7001D"/>
    <w:sectPr w:rsidR="00B70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3D8"/>
    <w:rsid w:val="000F5F7E"/>
    <w:rsid w:val="002701F0"/>
    <w:rsid w:val="00A46C94"/>
    <w:rsid w:val="00AC2AC8"/>
    <w:rsid w:val="00B7001D"/>
    <w:rsid w:val="00FF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949E0"/>
  <w15:chartTrackingRefBased/>
  <w15:docId w15:val="{7B355ACF-FF35-4FDC-8D70-5DB8A40B9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Руфина Галеева</dc:creator>
  <cp:keywords/>
  <dc:description/>
  <cp:lastModifiedBy>Руфина Галеева</cp:lastModifiedBy>
  <cp:revision>3</cp:revision>
  <dcterms:created xsi:type="dcterms:W3CDTF">2022-03-04T02:45:00Z</dcterms:created>
  <dcterms:modified xsi:type="dcterms:W3CDTF">2022-03-04T04:20:00Z</dcterms:modified>
</cp:coreProperties>
</file>